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861EB" w:rsidRDefault="002861EB" w:rsidP="002861EB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430-П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B2522">
        <w:rPr>
          <w:rFonts w:ascii="Times New Roman" w:hAnsi="Times New Roman"/>
          <w:sz w:val="24"/>
          <w:szCs w:val="24"/>
        </w:rPr>
        <w:t>32385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867F49">
        <w:rPr>
          <w:rFonts w:ascii="Times New Roman" w:hAnsi="Times New Roman"/>
          <w:sz w:val="24"/>
          <w:szCs w:val="24"/>
        </w:rPr>
        <w:t>7</w:t>
      </w:r>
      <w:r w:rsidR="005B2522">
        <w:rPr>
          <w:rFonts w:ascii="Times New Roman" w:hAnsi="Times New Roman"/>
          <w:sz w:val="24"/>
          <w:szCs w:val="24"/>
        </w:rPr>
        <w:t>4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5B2522" w:rsidRPr="005B2522" w:rsidRDefault="005B2522" w:rsidP="005B252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5B2522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10:15:0090602, 10:15:0090603, 10:15:0090604, 10:15:0090605, 10:15:0090606, 10:15:0090607, 10:15:0090608, 10:15:0090609, 10:15:0090610, 10:15:0090611, 10:15:0090612, 10:15:0090613, 10:15:0090614</w:t>
      </w:r>
    </w:p>
    <w:p w:rsidR="005B2522" w:rsidRPr="005B2522" w:rsidRDefault="005B2522" w:rsidP="005B252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5B2522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10:15:0090606:5, расположенный по адресу (местоположение): Республика Карелия, Пудожский район, п. </w:t>
      </w:r>
      <w:proofErr w:type="spellStart"/>
      <w:r w:rsidRPr="005B2522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B2522">
        <w:rPr>
          <w:rFonts w:ascii="Times New Roman" w:hAnsi="Times New Roman"/>
          <w:sz w:val="22"/>
          <w:szCs w:val="22"/>
          <w:lang w:eastAsia="en-US"/>
        </w:rPr>
        <w:t>, ул. Школьная, д. 8</w:t>
      </w:r>
    </w:p>
    <w:p w:rsidR="005B2522" w:rsidRPr="005B2522" w:rsidRDefault="005B2522" w:rsidP="005B252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5B2522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10:15:0090607:116, расположенный по адресу (местоположение):</w:t>
      </w:r>
      <w:r w:rsidRPr="005B2522">
        <w:rPr>
          <w:rFonts w:ascii="Times New Roman" w:hAnsi="Times New Roman"/>
        </w:rPr>
        <w:t xml:space="preserve"> </w:t>
      </w:r>
      <w:proofErr w:type="gramStart"/>
      <w:r w:rsidRPr="005B2522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5B2522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5B2522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п. </w:t>
      </w:r>
      <w:proofErr w:type="spellStart"/>
      <w:r w:rsidRPr="005B2522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B2522">
        <w:rPr>
          <w:rFonts w:ascii="Times New Roman" w:hAnsi="Times New Roman"/>
          <w:sz w:val="22"/>
          <w:szCs w:val="22"/>
          <w:lang w:eastAsia="en-US"/>
        </w:rPr>
        <w:t>, ул. Гагарина, д. 7</w:t>
      </w:r>
      <w:proofErr w:type="gramEnd"/>
    </w:p>
    <w:p w:rsidR="005B2522" w:rsidRPr="005B2522" w:rsidRDefault="005B2522" w:rsidP="005B252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bookmarkStart w:id="1" w:name="_GoBack"/>
      <w:bookmarkEnd w:id="1"/>
      <w:r w:rsidRPr="005B2522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10:15:0090609:16, расположенный по адресу (местоположение):</w:t>
      </w:r>
      <w:r w:rsidRPr="005B2522">
        <w:rPr>
          <w:rFonts w:ascii="Times New Roman" w:hAnsi="Times New Roman"/>
        </w:rPr>
        <w:t xml:space="preserve"> </w:t>
      </w:r>
      <w:r w:rsidRPr="005B2522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п. </w:t>
      </w:r>
      <w:proofErr w:type="spellStart"/>
      <w:r w:rsidRPr="005B2522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B2522">
        <w:rPr>
          <w:rFonts w:ascii="Times New Roman" w:hAnsi="Times New Roman"/>
          <w:sz w:val="22"/>
          <w:szCs w:val="22"/>
          <w:lang w:eastAsia="en-US"/>
        </w:rPr>
        <w:t>, ул. Советская, д. 6</w:t>
      </w:r>
    </w:p>
    <w:p w:rsidR="005B2522" w:rsidRPr="005B2522" w:rsidRDefault="005B2522" w:rsidP="005B252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5B2522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10:15:0090611:1, расположенный по адресу (местоположение):</w:t>
      </w:r>
      <w:r w:rsidRPr="005B2522">
        <w:rPr>
          <w:rFonts w:ascii="Times New Roman" w:hAnsi="Times New Roman"/>
        </w:rPr>
        <w:t xml:space="preserve"> </w:t>
      </w:r>
      <w:r w:rsidRPr="005B2522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поселок </w:t>
      </w:r>
      <w:proofErr w:type="spellStart"/>
      <w:r w:rsidRPr="005B2522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B2522">
        <w:rPr>
          <w:rFonts w:ascii="Times New Roman" w:hAnsi="Times New Roman"/>
          <w:sz w:val="22"/>
          <w:szCs w:val="22"/>
          <w:lang w:eastAsia="en-US"/>
        </w:rPr>
        <w:t>, улица Школьная, дом 3</w:t>
      </w:r>
    </w:p>
    <w:p w:rsidR="005B2522" w:rsidRPr="005B2522" w:rsidRDefault="005B2522" w:rsidP="005B252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5B2522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10:15:0090613:3, расположенный по адресу (местоположение):</w:t>
      </w:r>
      <w:r w:rsidRPr="005B2522">
        <w:rPr>
          <w:rFonts w:ascii="Times New Roman" w:hAnsi="Times New Roman"/>
        </w:rPr>
        <w:t xml:space="preserve"> </w:t>
      </w:r>
      <w:r w:rsidRPr="005B2522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п. </w:t>
      </w:r>
      <w:proofErr w:type="spellStart"/>
      <w:r w:rsidRPr="005B2522">
        <w:rPr>
          <w:rFonts w:ascii="Times New Roman" w:hAnsi="Times New Roman"/>
          <w:sz w:val="22"/>
          <w:szCs w:val="22"/>
          <w:lang w:eastAsia="en-US"/>
        </w:rPr>
        <w:t>Колово</w:t>
      </w:r>
      <w:proofErr w:type="spellEnd"/>
      <w:r w:rsidRPr="005B2522">
        <w:rPr>
          <w:rFonts w:ascii="Times New Roman" w:hAnsi="Times New Roman"/>
          <w:sz w:val="22"/>
          <w:szCs w:val="22"/>
          <w:lang w:eastAsia="en-US"/>
        </w:rPr>
        <w:t>, ул. Ручьевая, д.13а</w:t>
      </w:r>
    </w:p>
    <w:p w:rsidR="006D2260" w:rsidRDefault="006D2260" w:rsidP="006D226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CE4A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2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2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7474E83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492B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235B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1EB"/>
    <w:rsid w:val="0028662D"/>
    <w:rsid w:val="002907E7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2EA7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2522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1C60"/>
    <w:rsid w:val="006A2ADE"/>
    <w:rsid w:val="006A2B50"/>
    <w:rsid w:val="006A3C85"/>
    <w:rsid w:val="006B2654"/>
    <w:rsid w:val="006B6149"/>
    <w:rsid w:val="006C39BF"/>
    <w:rsid w:val="006C72D7"/>
    <w:rsid w:val="006C775B"/>
    <w:rsid w:val="006D2260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251B"/>
    <w:rsid w:val="00762C1E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67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573FA"/>
    <w:rsid w:val="00A65692"/>
    <w:rsid w:val="00A70778"/>
    <w:rsid w:val="00A845E4"/>
    <w:rsid w:val="00A9038B"/>
    <w:rsid w:val="00A90DBF"/>
    <w:rsid w:val="00A92898"/>
    <w:rsid w:val="00A93840"/>
    <w:rsid w:val="00A955A6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4A11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332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DF60CA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5FA9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373C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0F1E"/>
    <w:rsid w:val="00FD181B"/>
    <w:rsid w:val="00FD359C"/>
    <w:rsid w:val="00FD440B"/>
    <w:rsid w:val="00FD4CB2"/>
    <w:rsid w:val="00FD6162"/>
    <w:rsid w:val="00FD7F4F"/>
    <w:rsid w:val="00FE26A5"/>
    <w:rsid w:val="00F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129</cp:revision>
  <cp:lastPrinted>2022-05-16T13:22:00Z</cp:lastPrinted>
  <dcterms:created xsi:type="dcterms:W3CDTF">2021-10-22T05:18:00Z</dcterms:created>
  <dcterms:modified xsi:type="dcterms:W3CDTF">2022-05-16T13:22:00Z</dcterms:modified>
</cp:coreProperties>
</file>